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56F1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203</w:t>
      </w:r>
      <w:r w:rsidR="002A26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.3</w:t>
      </w:r>
      <w:r w:rsidR="00056F1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</w:t>
      </w:r>
      <w:r w:rsidR="002A26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056F1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</w:t>
      </w:r>
      <w:r w:rsidR="002A26C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  <w:r w:rsidR="009967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318071</w:t>
      </w:r>
      <w:r w:rsidR="00056F1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82842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834332" w:rsidRPr="00056F1C" w:rsidRDefault="00363459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056F1C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56F1C" w:rsidRPr="00056F1C">
        <w:rPr>
          <w:rFonts w:ascii="Times New Roman" w:hAnsi="Times New Roman" w:cs="Times New Roman"/>
          <w:b/>
          <w:sz w:val="28"/>
          <w:szCs w:val="28"/>
        </w:rPr>
        <w:t>о</w:t>
      </w:r>
      <w:r w:rsidR="00056F1C" w:rsidRPr="00056F1C">
        <w:rPr>
          <w:rFonts w:ascii="Times New Roman" w:hAnsi="Times New Roman" w:cs="Times New Roman"/>
          <w:b/>
          <w:sz w:val="28"/>
          <w:szCs w:val="28"/>
        </w:rPr>
        <w:t>казание услуг по выполнению работ по ремонту приборов безопасности автогидроподъемников, автомобильных кранов</w:t>
      </w:r>
      <w:r w:rsidR="00834332" w:rsidRPr="00056F1C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834332" w:rsidRPr="00056F1C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834332" w:rsidRPr="00056F1C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93423" w:rsidRPr="00056F1C" w:rsidRDefault="00834332" w:rsidP="00834332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F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6F1C" w:rsidRPr="00056F1C">
        <w:rPr>
          <w:rFonts w:ascii="Times New Roman" w:hAnsi="Times New Roman" w:cs="Times New Roman"/>
          <w:b/>
          <w:sz w:val="28"/>
          <w:szCs w:val="28"/>
        </w:rPr>
        <w:t>18.2-11/7.1-0010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056F1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203.32/2.31807182842/1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B91" w:rsidRPr="00B92DED" w:rsidRDefault="00363459" w:rsidP="00056F1C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056F1C">
        <w:rPr>
          <w:rFonts w:ascii="Times New Roman" w:hAnsi="Times New Roman" w:cs="Times New Roman"/>
          <w:sz w:val="28"/>
          <w:szCs w:val="28"/>
        </w:rPr>
        <w:t>О</w:t>
      </w:r>
      <w:r w:rsidR="00056F1C" w:rsidRPr="00056F1C">
        <w:rPr>
          <w:rFonts w:ascii="Times New Roman" w:hAnsi="Times New Roman" w:cs="Times New Roman"/>
          <w:sz w:val="28"/>
          <w:szCs w:val="28"/>
        </w:rPr>
        <w:t>казание услуг по выполнению работ по ремонту приборов безопасности автогидроподъемников, автомобильных кранов</w:t>
      </w: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056F1C" w:rsidRDefault="00056F1C" w:rsidP="009967CC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F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600 000,00</w:t>
            </w:r>
          </w:p>
        </w:tc>
        <w:tc>
          <w:tcPr>
            <w:tcW w:w="2684" w:type="pct"/>
            <w:vAlign w:val="center"/>
          </w:tcPr>
          <w:p w:rsidR="00363459" w:rsidRPr="00056F1C" w:rsidRDefault="00056F1C" w:rsidP="009967CC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60 календарных дней </w:t>
            </w:r>
            <w:proofErr w:type="gramStart"/>
            <w:r w:rsidRPr="00056F1C">
              <w:rPr>
                <w:rFonts w:ascii="Times New Roman" w:hAnsi="Times New Roman" w:cs="Times New Roman"/>
                <w:bCs/>
                <w:sz w:val="28"/>
                <w:szCs w:val="28"/>
              </w:rPr>
              <w:t>с даты заключения</w:t>
            </w:r>
            <w:proofErr w:type="gramEnd"/>
            <w:r w:rsidRPr="00056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05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r w:rsidR="00834332" w:rsidRPr="00834332">
        <w:rPr>
          <w:rFonts w:ascii="Times New Roman" w:hAnsi="Times New Roman" w:cs="Times New Roman"/>
          <w:sz w:val="28"/>
          <w:szCs w:val="28"/>
        </w:rPr>
        <w:t>https://rosseti.roseltorg.ru/</w:t>
      </w:r>
      <w:r w:rsidR="0093029E" w:rsidRPr="00834332">
        <w:rPr>
          <w:rFonts w:ascii="Times New Roman" w:hAnsi="Times New Roman" w:cs="Times New Roman"/>
          <w:sz w:val="28"/>
          <w:szCs w:val="28"/>
        </w:rPr>
        <w:t>)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C6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056F1C" w:rsidRPr="00056F1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31807182842</w:t>
      </w:r>
      <w:r w:rsidR="00343BD2" w:rsidRPr="0083433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05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834332">
        <w:rPr>
          <w:rFonts w:ascii="Times New Roman" w:hAnsi="Times New Roman" w:cs="Times New Roman"/>
          <w:sz w:val="28"/>
          <w:szCs w:val="28"/>
        </w:rPr>
        <w:t>2</w:t>
      </w:r>
      <w:r w:rsidR="00056F1C">
        <w:rPr>
          <w:rFonts w:ascii="Times New Roman" w:hAnsi="Times New Roman" w:cs="Times New Roman"/>
          <w:sz w:val="28"/>
          <w:szCs w:val="28"/>
        </w:rPr>
        <w:t>2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813D7D">
        <w:rPr>
          <w:rFonts w:ascii="Times New Roman" w:hAnsi="Times New Roman" w:cs="Times New Roman"/>
          <w:sz w:val="28"/>
          <w:szCs w:val="28"/>
        </w:rPr>
        <w:t>ноября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05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5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05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843"/>
        <w:gridCol w:w="1843"/>
        <w:gridCol w:w="2198"/>
      </w:tblGrid>
      <w:tr w:rsidR="00834332" w:rsidRPr="009155E6" w:rsidTr="006A278C">
        <w:trPr>
          <w:trHeight w:val="1016"/>
          <w:tblHeader/>
        </w:trPr>
        <w:tc>
          <w:tcPr>
            <w:tcW w:w="1926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148" w:type="pct"/>
          </w:tcPr>
          <w:p w:rsidR="00834332" w:rsidRPr="009155E6" w:rsidRDefault="00834332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056F1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056F1C" w:rsidRDefault="00056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"СИГМА"</w:t>
            </w:r>
            <w:r>
              <w:rPr>
                <w:rFonts w:ascii="Times New Roman" w:eastAsia="Times New Roman" w:hAnsi="Times New Roman" w:cs="Times New Roman"/>
              </w:rPr>
              <w:br/>
              <w:t>ИНН/КПП 2464001505/246401001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660079, Российская Федерация, Красноярский край, Красноярск, 60 лет Октября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105</w:t>
            </w:r>
          </w:p>
        </w:tc>
        <w:tc>
          <w:tcPr>
            <w:tcW w:w="963" w:type="pct"/>
            <w:vAlign w:val="center"/>
          </w:tcPr>
          <w:p w:rsidR="00056F1C" w:rsidRPr="00D2520C" w:rsidRDefault="00056F1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963" w:type="pct"/>
            <w:vAlign w:val="center"/>
          </w:tcPr>
          <w:p w:rsidR="00056F1C" w:rsidRPr="00D2520C" w:rsidRDefault="00056F1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570 000,00</w:t>
            </w:r>
          </w:p>
        </w:tc>
        <w:tc>
          <w:tcPr>
            <w:tcW w:w="1148" w:type="pct"/>
            <w:vAlign w:val="center"/>
          </w:tcPr>
          <w:p w:rsidR="00056F1C" w:rsidRPr="00D2520C" w:rsidRDefault="00056F1C" w:rsidP="00D25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</w:tr>
      <w:tr w:rsidR="00056F1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056F1C" w:rsidRDefault="00056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"ПРОМЭНЕРГОСТРОЙ"</w:t>
            </w:r>
            <w:r>
              <w:rPr>
                <w:rFonts w:ascii="Times New Roman" w:eastAsia="Times New Roman" w:hAnsi="Times New Roman" w:cs="Times New Roman"/>
              </w:rPr>
              <w:br/>
              <w:t>ИНН/КПП 1903017938/190301001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655158, Российская Федерация, республика Хакасия, г. Черногорск,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Космонавтов, 26 офис (квартира)  208</w:t>
            </w:r>
          </w:p>
        </w:tc>
        <w:tc>
          <w:tcPr>
            <w:tcW w:w="963" w:type="pct"/>
            <w:vAlign w:val="center"/>
          </w:tcPr>
          <w:p w:rsidR="00056F1C" w:rsidRDefault="00056F1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963" w:type="pct"/>
            <w:vAlign w:val="center"/>
          </w:tcPr>
          <w:p w:rsidR="00056F1C" w:rsidRDefault="00056F1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1148" w:type="pct"/>
            <w:vAlign w:val="center"/>
          </w:tcPr>
          <w:p w:rsidR="00056F1C" w:rsidRPr="00D2520C" w:rsidRDefault="00056F1C" w:rsidP="00D25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</w:tr>
      <w:tr w:rsidR="00056F1C" w:rsidRPr="009155E6" w:rsidTr="006A278C">
        <w:trPr>
          <w:trHeight w:val="288"/>
        </w:trPr>
        <w:tc>
          <w:tcPr>
            <w:tcW w:w="1926" w:type="pct"/>
            <w:vAlign w:val="center"/>
          </w:tcPr>
          <w:p w:rsidR="00056F1C" w:rsidRDefault="00056F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ИП Логинов Валерий Геннадьевич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190305369480/Отсутствует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655162, Российская Федерация, республика Хакасия, Черногорск г, Максима Горького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5 офис (квартира)  36</w:t>
            </w:r>
          </w:p>
        </w:tc>
        <w:tc>
          <w:tcPr>
            <w:tcW w:w="963" w:type="pct"/>
            <w:vAlign w:val="center"/>
          </w:tcPr>
          <w:p w:rsidR="00056F1C" w:rsidRDefault="00056F1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570 000,00</w:t>
            </w:r>
            <w:bookmarkStart w:id="0" w:name="_GoBack"/>
            <w:bookmarkEnd w:id="0"/>
          </w:p>
        </w:tc>
        <w:tc>
          <w:tcPr>
            <w:tcW w:w="963" w:type="pct"/>
            <w:vAlign w:val="center"/>
          </w:tcPr>
          <w:p w:rsidR="00056F1C" w:rsidRDefault="00056F1C" w:rsidP="00D2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570 000,00</w:t>
            </w:r>
          </w:p>
        </w:tc>
        <w:tc>
          <w:tcPr>
            <w:tcW w:w="1148" w:type="pct"/>
            <w:vAlign w:val="center"/>
          </w:tcPr>
          <w:p w:rsidR="00056F1C" w:rsidRPr="00D2520C" w:rsidRDefault="00056F1C" w:rsidP="00D25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286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D2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142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D2520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284" w:right="-142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D2520C">
      <w:pPr>
        <w:tabs>
          <w:tab w:val="num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D2520C">
      <w:pPr>
        <w:tabs>
          <w:tab w:val="left" w:pos="540"/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D2520C">
      <w:pPr>
        <w:tabs>
          <w:tab w:val="left" w:pos="540"/>
          <w:tab w:val="num" w:pos="567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56F1C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C3197"/>
    <w:rsid w:val="001E4F1F"/>
    <w:rsid w:val="00204B1D"/>
    <w:rsid w:val="002618F6"/>
    <w:rsid w:val="00285DC9"/>
    <w:rsid w:val="00296FBD"/>
    <w:rsid w:val="002A26CE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A278C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13D7D"/>
    <w:rsid w:val="00834332"/>
    <w:rsid w:val="00836AD2"/>
    <w:rsid w:val="00836F1E"/>
    <w:rsid w:val="00865D02"/>
    <w:rsid w:val="009155E6"/>
    <w:rsid w:val="00926015"/>
    <w:rsid w:val="0093029E"/>
    <w:rsid w:val="00940C0B"/>
    <w:rsid w:val="0096226D"/>
    <w:rsid w:val="00963F43"/>
    <w:rsid w:val="00995115"/>
    <w:rsid w:val="009967CC"/>
    <w:rsid w:val="009B6A8F"/>
    <w:rsid w:val="009D442C"/>
    <w:rsid w:val="009E1B9E"/>
    <w:rsid w:val="00A21199"/>
    <w:rsid w:val="00A817A7"/>
    <w:rsid w:val="00AE1363"/>
    <w:rsid w:val="00B060A4"/>
    <w:rsid w:val="00B2778B"/>
    <w:rsid w:val="00B5092D"/>
    <w:rsid w:val="00B51C68"/>
    <w:rsid w:val="00B7114C"/>
    <w:rsid w:val="00B77294"/>
    <w:rsid w:val="00B81901"/>
    <w:rsid w:val="00B84D0A"/>
    <w:rsid w:val="00B855A5"/>
    <w:rsid w:val="00B9074D"/>
    <w:rsid w:val="00B92DED"/>
    <w:rsid w:val="00BC0813"/>
    <w:rsid w:val="00BD1952"/>
    <w:rsid w:val="00BE3B33"/>
    <w:rsid w:val="00C617DC"/>
    <w:rsid w:val="00C65F14"/>
    <w:rsid w:val="00C92C12"/>
    <w:rsid w:val="00C94C85"/>
    <w:rsid w:val="00CC3247"/>
    <w:rsid w:val="00CF3DF7"/>
    <w:rsid w:val="00D2520C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Сырчина Анна Владимировна</cp:lastModifiedBy>
  <cp:revision>121</cp:revision>
  <cp:lastPrinted>2018-12-05T02:18:00Z</cp:lastPrinted>
  <dcterms:created xsi:type="dcterms:W3CDTF">2017-03-09T10:46:00Z</dcterms:created>
  <dcterms:modified xsi:type="dcterms:W3CDTF">2018-12-05T02:46:00Z</dcterms:modified>
</cp:coreProperties>
</file>